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442A" w:rsidRPr="00A0442A" w:rsidRDefault="00047AB5" w:rsidP="00A0442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3D6C5" wp14:editId="2393317D">
                <wp:simplePos x="0" y="0"/>
                <wp:positionH relativeFrom="column">
                  <wp:posOffset>5109845</wp:posOffset>
                </wp:positionH>
                <wp:positionV relativeFrom="paragraph">
                  <wp:posOffset>-632460</wp:posOffset>
                </wp:positionV>
                <wp:extent cx="638175" cy="2857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AB5" w:rsidRPr="00047AB5" w:rsidRDefault="00047AB5" w:rsidP="00047A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201711</w:t>
                            </w:r>
                            <w:r w:rsidR="004068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402.35pt;margin-top:-49.8pt;width:50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" fillcolor="white [3201]" stroked="f" strokeweight=".5pt">
                <v:textbox>
                  <w:txbxContent>
                    <w:p w:rsidR="00047AB5" w:rsidRPr="00047AB5" w:rsidRDefault="00047AB5" w:rsidP="00047AB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201711</w:t>
                      </w:r>
                      <w:r w:rsidR="004068D1">
                        <w:rPr>
                          <w:rFonts w:hint="eastAsia"/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A0442A" w:rsidRPr="00A0442A">
        <w:rPr>
          <w:rFonts w:hint="eastAsia"/>
          <w:sz w:val="24"/>
          <w:szCs w:val="24"/>
        </w:rPr>
        <w:t>厚生労働省通達「設計技術者に対する機械安全教育カリキュラム」の</w:t>
      </w:r>
    </w:p>
    <w:p w:rsidR="00A0442A" w:rsidRDefault="00A0442A" w:rsidP="00A0442A">
      <w:pPr>
        <w:jc w:val="center"/>
        <w:rPr>
          <w:sz w:val="24"/>
          <w:szCs w:val="24"/>
        </w:rPr>
      </w:pPr>
      <w:r w:rsidRPr="00A0442A">
        <w:rPr>
          <w:rFonts w:hint="eastAsia"/>
          <w:sz w:val="24"/>
          <w:szCs w:val="24"/>
        </w:rPr>
        <w:t>修了証書発行申込書</w:t>
      </w:r>
    </w:p>
    <w:p w:rsidR="00FC23CD" w:rsidRPr="00A0442A" w:rsidRDefault="00FC23CD" w:rsidP="00A0442A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977"/>
        <w:gridCol w:w="992"/>
        <w:gridCol w:w="561"/>
        <w:gridCol w:w="2787"/>
      </w:tblGrid>
      <w:tr w:rsidR="00CA2A68" w:rsidTr="00047AB5">
        <w:tc>
          <w:tcPr>
            <w:tcW w:w="1951" w:type="dxa"/>
          </w:tcPr>
          <w:p w:rsidR="00CA2A68" w:rsidRDefault="00F62A4F" w:rsidP="00F62A4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7" w:type="dxa"/>
          </w:tcPr>
          <w:p w:rsidR="00CA2A68" w:rsidRDefault="00CA2A68" w:rsidP="006F170B"/>
        </w:tc>
        <w:tc>
          <w:tcPr>
            <w:tcW w:w="992" w:type="dxa"/>
            <w:vMerge w:val="restart"/>
          </w:tcPr>
          <w:p w:rsidR="00CA2A68" w:rsidRDefault="00CA2A68" w:rsidP="006F170B">
            <w:r>
              <w:rPr>
                <w:rFonts w:hint="eastAsia"/>
              </w:rPr>
              <w:t>生年</w:t>
            </w:r>
          </w:p>
          <w:p w:rsidR="00CA2A68" w:rsidRDefault="00CA2A68" w:rsidP="006F170B">
            <w:r>
              <w:rPr>
                <w:rFonts w:hint="eastAsia"/>
              </w:rPr>
              <w:t>月日</w:t>
            </w:r>
          </w:p>
        </w:tc>
        <w:tc>
          <w:tcPr>
            <w:tcW w:w="3348" w:type="dxa"/>
            <w:gridSpan w:val="2"/>
            <w:vMerge w:val="restart"/>
          </w:tcPr>
          <w:p w:rsidR="00CA2A68" w:rsidRDefault="00CA2A68" w:rsidP="006F170B">
            <w:r>
              <w:rPr>
                <w:rFonts w:hint="eastAsia"/>
              </w:rPr>
              <w:t>昭和・平成・西暦</w:t>
            </w:r>
          </w:p>
          <w:p w:rsidR="00CA2A68" w:rsidRDefault="00CA2A68" w:rsidP="006F170B">
            <w:r>
              <w:rPr>
                <w:rFonts w:hint="eastAsia"/>
              </w:rPr>
              <w:t xml:space="preserve">　　　　　年　　月　　日</w:t>
            </w:r>
          </w:p>
          <w:p w:rsidR="00CA2A68" w:rsidRDefault="00CA2A68" w:rsidP="006F170B">
            <w:r>
              <w:rPr>
                <w:rFonts w:hint="eastAsia"/>
              </w:rPr>
              <w:t xml:space="preserve">　　　　　　　　（　　　　才）</w:t>
            </w:r>
          </w:p>
        </w:tc>
      </w:tr>
      <w:tr w:rsidR="00CA2A68" w:rsidTr="00047AB5">
        <w:tc>
          <w:tcPr>
            <w:tcW w:w="1951" w:type="dxa"/>
          </w:tcPr>
          <w:p w:rsidR="00CA2A68" w:rsidRDefault="00CA2A68" w:rsidP="00CA2A68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CA2A68" w:rsidRDefault="00CA2A68" w:rsidP="00CA2A68">
            <w:pPr>
              <w:jc w:val="center"/>
            </w:pPr>
          </w:p>
        </w:tc>
        <w:tc>
          <w:tcPr>
            <w:tcW w:w="2977" w:type="dxa"/>
          </w:tcPr>
          <w:p w:rsidR="00CA2A68" w:rsidRDefault="00CA2A68" w:rsidP="006F170B"/>
        </w:tc>
        <w:tc>
          <w:tcPr>
            <w:tcW w:w="992" w:type="dxa"/>
            <w:vMerge/>
          </w:tcPr>
          <w:p w:rsidR="00CA2A68" w:rsidRDefault="00CA2A68" w:rsidP="006F170B"/>
        </w:tc>
        <w:tc>
          <w:tcPr>
            <w:tcW w:w="3348" w:type="dxa"/>
            <w:gridSpan w:val="2"/>
            <w:vMerge/>
          </w:tcPr>
          <w:p w:rsidR="00CA2A68" w:rsidRDefault="00CA2A68" w:rsidP="006F170B"/>
        </w:tc>
      </w:tr>
      <w:tr w:rsidR="00CA2A68" w:rsidTr="00047AB5">
        <w:tc>
          <w:tcPr>
            <w:tcW w:w="1951" w:type="dxa"/>
          </w:tcPr>
          <w:p w:rsidR="00CA2A68" w:rsidRDefault="00CA2A68" w:rsidP="00CA2A68">
            <w:pPr>
              <w:jc w:val="center"/>
            </w:pPr>
            <w:r>
              <w:rPr>
                <w:rFonts w:hint="eastAsia"/>
              </w:rPr>
              <w:t>会社名</w:t>
            </w:r>
          </w:p>
          <w:p w:rsidR="00CA2A68" w:rsidRDefault="00CA2A68" w:rsidP="006F170B"/>
        </w:tc>
        <w:tc>
          <w:tcPr>
            <w:tcW w:w="7317" w:type="dxa"/>
            <w:gridSpan w:val="4"/>
          </w:tcPr>
          <w:p w:rsidR="00F62A4F" w:rsidRDefault="00F62A4F" w:rsidP="006F170B"/>
          <w:p w:rsidR="00CA2A68" w:rsidRDefault="00CA2A68" w:rsidP="006F170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会社名</w:t>
            </w:r>
          </w:p>
          <w:p w:rsidR="00CA2A68" w:rsidRDefault="00CA2A68" w:rsidP="006F170B"/>
          <w:p w:rsidR="00CA2A68" w:rsidRDefault="00CA2A68" w:rsidP="006F170B">
            <w:r>
              <w:rPr>
                <w:rFonts w:hint="eastAsia"/>
              </w:rPr>
              <w:t>2</w:t>
            </w:r>
            <w:r w:rsidR="00FC23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所属部署・役職</w:t>
            </w:r>
          </w:p>
          <w:p w:rsidR="00CA2A68" w:rsidRDefault="00CA2A68" w:rsidP="006F170B"/>
          <w:p w:rsidR="00CA2A68" w:rsidRDefault="00CA2A68" w:rsidP="006F170B">
            <w:r>
              <w:rPr>
                <w:rFonts w:hint="eastAsia"/>
              </w:rPr>
              <w:t>3</w:t>
            </w:r>
            <w:r w:rsidR="00FC23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  <w:p w:rsidR="00CA2A68" w:rsidRDefault="00CA2A68" w:rsidP="006F170B"/>
          <w:p w:rsidR="00CA2A68" w:rsidRDefault="00CA2A68" w:rsidP="006F170B">
            <w:r>
              <w:rPr>
                <w:rFonts w:hint="eastAsia"/>
              </w:rPr>
              <w:t>4</w:t>
            </w:r>
            <w:r w:rsidR="00FC23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電話番号</w:t>
            </w:r>
          </w:p>
          <w:p w:rsidR="00CA2A68" w:rsidRDefault="00CA2A68" w:rsidP="006F170B"/>
          <w:p w:rsidR="00CA2A68" w:rsidRDefault="00CA2A68" w:rsidP="006F170B">
            <w:r>
              <w:rPr>
                <w:rFonts w:hint="eastAsia"/>
              </w:rPr>
              <w:t xml:space="preserve">5 </w:t>
            </w:r>
            <w:r w:rsidR="00FC23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</w:p>
          <w:p w:rsidR="00F62A4F" w:rsidRDefault="00F62A4F" w:rsidP="006F170B"/>
        </w:tc>
      </w:tr>
      <w:tr w:rsidR="00AE69EE" w:rsidTr="00D71708">
        <w:trPr>
          <w:trHeight w:val="737"/>
        </w:trPr>
        <w:tc>
          <w:tcPr>
            <w:tcW w:w="1951" w:type="dxa"/>
          </w:tcPr>
          <w:p w:rsidR="00D71708" w:rsidRDefault="00AE69EE" w:rsidP="006F170B">
            <w:r>
              <w:rPr>
                <w:rFonts w:hint="eastAsia"/>
              </w:rPr>
              <w:t>申請する修了証書の種類</w:t>
            </w:r>
          </w:p>
          <w:p w:rsidR="00AE69EE" w:rsidRDefault="00D71708" w:rsidP="006F170B">
            <w:r>
              <w:rPr>
                <w:rFonts w:hint="eastAsia"/>
              </w:rPr>
              <w:t>（どちらかに〇）</w:t>
            </w:r>
          </w:p>
        </w:tc>
        <w:tc>
          <w:tcPr>
            <w:tcW w:w="7317" w:type="dxa"/>
            <w:gridSpan w:val="4"/>
            <w:vAlign w:val="center"/>
          </w:tcPr>
          <w:p w:rsidR="004068D1" w:rsidRDefault="00D71708" w:rsidP="00D71708">
            <w:pPr>
              <w:rPr>
                <w:sz w:val="20"/>
                <w:szCs w:val="20"/>
              </w:rPr>
            </w:pPr>
            <w:r w:rsidRPr="00D71708">
              <w:rPr>
                <w:rFonts w:hint="eastAsia"/>
                <w:sz w:val="20"/>
                <w:szCs w:val="20"/>
              </w:rPr>
              <w:t>A</w:t>
            </w:r>
            <w:r w:rsidR="00AE69EE" w:rsidRPr="00D71708">
              <w:rPr>
                <w:rFonts w:hint="eastAsia"/>
                <w:sz w:val="20"/>
                <w:szCs w:val="20"/>
              </w:rPr>
              <w:t xml:space="preserve">　設計技術者に対する機械安全</w:t>
            </w:r>
            <w:r w:rsidRPr="00D71708">
              <w:rPr>
                <w:rFonts w:hint="eastAsia"/>
                <w:sz w:val="20"/>
                <w:szCs w:val="20"/>
              </w:rPr>
              <w:t>教育</w:t>
            </w:r>
            <w:r w:rsidR="00AE69EE" w:rsidRPr="00D71708">
              <w:rPr>
                <w:rFonts w:hint="eastAsia"/>
                <w:sz w:val="20"/>
                <w:szCs w:val="20"/>
              </w:rPr>
              <w:t>カリキュラム</w:t>
            </w:r>
          </w:p>
          <w:p w:rsidR="00AE69EE" w:rsidRPr="00D71708" w:rsidRDefault="00AE69EE" w:rsidP="004068D1">
            <w:pPr>
              <w:ind w:firstLineChars="1000" w:firstLine="2000"/>
              <w:rPr>
                <w:sz w:val="20"/>
                <w:szCs w:val="20"/>
              </w:rPr>
            </w:pPr>
            <w:r w:rsidRPr="00D71708">
              <w:rPr>
                <w:rFonts w:hint="eastAsia"/>
                <w:sz w:val="20"/>
                <w:szCs w:val="20"/>
              </w:rPr>
              <w:t>（電気・制御</w:t>
            </w:r>
            <w:r w:rsidR="004068D1">
              <w:rPr>
                <w:rFonts w:hint="eastAsia"/>
                <w:sz w:val="20"/>
                <w:szCs w:val="20"/>
              </w:rPr>
              <w:t>システム</w:t>
            </w:r>
            <w:r w:rsidRPr="00D71708">
              <w:rPr>
                <w:rFonts w:hint="eastAsia"/>
                <w:sz w:val="20"/>
                <w:szCs w:val="20"/>
              </w:rPr>
              <w:t>安全科目を除く）</w:t>
            </w:r>
          </w:p>
          <w:p w:rsidR="005C07C8" w:rsidRDefault="00D71708" w:rsidP="004068D1">
            <w:pPr>
              <w:rPr>
                <w:sz w:val="20"/>
                <w:szCs w:val="20"/>
              </w:rPr>
            </w:pPr>
            <w:r w:rsidRPr="00D71708">
              <w:rPr>
                <w:rFonts w:hint="eastAsia"/>
                <w:sz w:val="20"/>
                <w:szCs w:val="20"/>
              </w:rPr>
              <w:t>B</w:t>
            </w:r>
            <w:r w:rsidR="00AE69EE" w:rsidRPr="00D71708">
              <w:rPr>
                <w:rFonts w:hint="eastAsia"/>
                <w:sz w:val="20"/>
                <w:szCs w:val="20"/>
              </w:rPr>
              <w:t xml:space="preserve">　設計技術者に対する機械安全</w:t>
            </w:r>
            <w:r>
              <w:rPr>
                <w:rFonts w:hint="eastAsia"/>
                <w:sz w:val="20"/>
                <w:szCs w:val="20"/>
              </w:rPr>
              <w:t>教育</w:t>
            </w:r>
            <w:r w:rsidR="00AE69EE" w:rsidRPr="00D71708">
              <w:rPr>
                <w:rFonts w:hint="eastAsia"/>
                <w:sz w:val="20"/>
                <w:szCs w:val="20"/>
              </w:rPr>
              <w:t>カリキュラム</w:t>
            </w:r>
          </w:p>
          <w:p w:rsidR="004068D1" w:rsidRPr="005C07C8" w:rsidRDefault="004068D1" w:rsidP="00EB7E47"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71708">
              <w:rPr>
                <w:rFonts w:hint="eastAsia"/>
                <w:sz w:val="20"/>
                <w:szCs w:val="20"/>
              </w:rPr>
              <w:t>（電気・制御</w:t>
            </w:r>
            <w:r>
              <w:rPr>
                <w:rFonts w:hint="eastAsia"/>
                <w:sz w:val="20"/>
                <w:szCs w:val="20"/>
              </w:rPr>
              <w:t>システム</w:t>
            </w:r>
            <w:r w:rsidRPr="00D71708">
              <w:rPr>
                <w:rFonts w:hint="eastAsia"/>
                <w:sz w:val="20"/>
                <w:szCs w:val="20"/>
              </w:rPr>
              <w:t>安全科目を</w:t>
            </w:r>
            <w:r>
              <w:rPr>
                <w:rFonts w:hint="eastAsia"/>
                <w:sz w:val="20"/>
                <w:szCs w:val="20"/>
              </w:rPr>
              <w:t>含む</w:t>
            </w:r>
            <w:r w:rsidRPr="00D7170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C4554" w:rsidTr="00371F7E">
        <w:trPr>
          <w:trHeight w:val="1924"/>
        </w:trPr>
        <w:tc>
          <w:tcPr>
            <w:tcW w:w="1951" w:type="dxa"/>
          </w:tcPr>
          <w:p w:rsidR="00CC4554" w:rsidRDefault="004068D1" w:rsidP="006F170B">
            <w:r>
              <w:rPr>
                <w:rFonts w:hint="eastAsia"/>
              </w:rPr>
              <w:t>各</w:t>
            </w:r>
            <w:r w:rsidR="00CC4554">
              <w:rPr>
                <w:rFonts w:hint="eastAsia"/>
              </w:rPr>
              <w:t>講習を修了した</w:t>
            </w:r>
          </w:p>
          <w:p w:rsidR="00CC4554" w:rsidRPr="00AE69EE" w:rsidRDefault="00CC4554" w:rsidP="006F170B">
            <w:r>
              <w:rPr>
                <w:rFonts w:hint="eastAsia"/>
              </w:rPr>
              <w:t>期日</w:t>
            </w:r>
          </w:p>
        </w:tc>
        <w:tc>
          <w:tcPr>
            <w:tcW w:w="4530" w:type="dxa"/>
            <w:gridSpan w:val="3"/>
          </w:tcPr>
          <w:p w:rsidR="00CC4554" w:rsidRDefault="00CC4554" w:rsidP="006F170B"/>
          <w:p w:rsidR="00CC4554" w:rsidRDefault="00CC4554" w:rsidP="006F170B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機械の安全化と国際安全規格編</w:t>
            </w:r>
          </w:p>
          <w:p w:rsidR="00CC4554" w:rsidRDefault="00CC4554" w:rsidP="006F170B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機械安全におけるリスク低減編</w:t>
            </w:r>
          </w:p>
          <w:p w:rsidR="00CC4554" w:rsidRDefault="00CC4554" w:rsidP="006F170B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リスクアセスメントの実践と妥当性確認編</w:t>
            </w:r>
          </w:p>
          <w:p w:rsidR="00CC4554" w:rsidRDefault="00CC4554" w:rsidP="006F170B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電気制御システム編</w:t>
            </w:r>
          </w:p>
        </w:tc>
        <w:tc>
          <w:tcPr>
            <w:tcW w:w="2787" w:type="dxa"/>
          </w:tcPr>
          <w:p w:rsidR="00CC4554" w:rsidRPr="00CC4554" w:rsidRDefault="00CC4554" w:rsidP="00CC4554">
            <w:pPr>
              <w:ind w:firstLineChars="50" w:firstLine="90"/>
              <w:rPr>
                <w:sz w:val="18"/>
                <w:szCs w:val="18"/>
              </w:rPr>
            </w:pPr>
            <w:r w:rsidRPr="00CC4554">
              <w:rPr>
                <w:rFonts w:hint="eastAsia"/>
                <w:sz w:val="18"/>
                <w:szCs w:val="18"/>
              </w:rPr>
              <w:t xml:space="preserve">西暦　　</w:t>
            </w:r>
          </w:p>
          <w:p w:rsidR="00CC4554" w:rsidRDefault="00CC4554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:rsidR="00CC4554" w:rsidRDefault="00CC4554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:rsidR="00CC4554" w:rsidRDefault="00CC4554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:rsidR="00CC4554" w:rsidRDefault="00CC4554" w:rsidP="00AE69EE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A0442A" w:rsidRDefault="00F62A4F" w:rsidP="006F170B">
      <w:r>
        <w:rPr>
          <w:rFonts w:hint="eastAsia"/>
        </w:rPr>
        <w:t>添付書類　講習修了証の写し（①～③　又は　①～④）</w:t>
      </w:r>
    </w:p>
    <w:p w:rsidR="00A0442A" w:rsidRDefault="00A0442A" w:rsidP="006F170B"/>
    <w:p w:rsidR="00A0442A" w:rsidRDefault="00F62A4F" w:rsidP="006F170B">
      <w:r>
        <w:rPr>
          <w:rFonts w:hint="eastAsia"/>
        </w:rPr>
        <w:t>西暦　　　　　年　　　月　　　日</w:t>
      </w:r>
    </w:p>
    <w:p w:rsidR="00F62A4F" w:rsidRPr="00F62A4F" w:rsidRDefault="00F62A4F" w:rsidP="006F170B">
      <w:pPr>
        <w:rPr>
          <w:sz w:val="24"/>
          <w:szCs w:val="24"/>
        </w:rPr>
      </w:pPr>
      <w:r w:rsidRPr="00F62A4F">
        <w:rPr>
          <w:rFonts w:hint="eastAsia"/>
          <w:sz w:val="24"/>
          <w:szCs w:val="24"/>
        </w:rPr>
        <w:t xml:space="preserve">日本包装機械工業会　</w:t>
      </w:r>
      <w:r w:rsidR="00C3679A">
        <w:rPr>
          <w:rFonts w:hint="eastAsia"/>
          <w:sz w:val="24"/>
          <w:szCs w:val="24"/>
        </w:rPr>
        <w:t>技術部長</w:t>
      </w:r>
      <w:r w:rsidRPr="00F62A4F">
        <w:rPr>
          <w:rFonts w:hint="eastAsia"/>
          <w:sz w:val="24"/>
          <w:szCs w:val="24"/>
        </w:rPr>
        <w:t xml:space="preserve">　殿</w:t>
      </w:r>
    </w:p>
    <w:p w:rsidR="00F62A4F" w:rsidRDefault="00F62A4F" w:rsidP="006F170B"/>
    <w:p w:rsidR="00F62A4F" w:rsidRDefault="00F62A4F" w:rsidP="00F62A4F">
      <w:pPr>
        <w:ind w:firstLineChars="1500" w:firstLine="3600"/>
        <w:rPr>
          <w:sz w:val="24"/>
          <w:szCs w:val="24"/>
        </w:rPr>
      </w:pPr>
      <w:r w:rsidRPr="00F62A4F">
        <w:rPr>
          <w:rFonts w:hint="eastAsia"/>
          <w:sz w:val="24"/>
          <w:szCs w:val="24"/>
        </w:rPr>
        <w:t>申請者氏名</w:t>
      </w:r>
      <w:r>
        <w:rPr>
          <w:rFonts w:hint="eastAsia"/>
          <w:sz w:val="24"/>
          <w:szCs w:val="24"/>
        </w:rPr>
        <w:t xml:space="preserve">　　　　　　　　　　　　　　　　㊞</w:t>
      </w:r>
    </w:p>
    <w:p w:rsidR="00F62A4F" w:rsidRPr="00F62A4F" w:rsidRDefault="00F62A4F" w:rsidP="00F62A4F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F62A4F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A0442A" w:rsidRDefault="00A0442A" w:rsidP="006F170B"/>
    <w:sectPr w:rsidR="00A0442A" w:rsidSect="00047AB5">
      <w:headerReference w:type="default" r:id="rId7"/>
      <w:pgSz w:w="11906" w:h="16838" w:code="9"/>
      <w:pgMar w:top="1701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BE" w:rsidRDefault="008632BE" w:rsidP="00047AB5">
      <w:r>
        <w:separator/>
      </w:r>
    </w:p>
  </w:endnote>
  <w:endnote w:type="continuationSeparator" w:id="0">
    <w:p w:rsidR="008632BE" w:rsidRDefault="008632BE" w:rsidP="0004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BE" w:rsidRDefault="008632BE" w:rsidP="00047AB5">
      <w:r>
        <w:separator/>
      </w:r>
    </w:p>
  </w:footnote>
  <w:footnote w:type="continuationSeparator" w:id="0">
    <w:p w:rsidR="008632BE" w:rsidRDefault="008632BE" w:rsidP="0004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B5" w:rsidRPr="00047AB5" w:rsidRDefault="00047AB5" w:rsidP="00047AB5">
    <w:pPr>
      <w:pStyle w:val="a5"/>
      <w:jc w:val="center"/>
      <w:rPr>
        <w:sz w:val="18"/>
        <w:szCs w:val="18"/>
      </w:rPr>
    </w:pPr>
    <w:r w:rsidRPr="00047AB5">
      <w:rPr>
        <w:rFonts w:hint="eastAsia"/>
        <w:sz w:val="18"/>
        <w:szCs w:val="18"/>
      </w:rPr>
      <w:t>（一社）日本包装機械工業会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AD"/>
    <w:rsid w:val="00047AB5"/>
    <w:rsid w:val="000D0E67"/>
    <w:rsid w:val="003B7A44"/>
    <w:rsid w:val="004068D1"/>
    <w:rsid w:val="00463FAD"/>
    <w:rsid w:val="005405EF"/>
    <w:rsid w:val="005C07C8"/>
    <w:rsid w:val="00670733"/>
    <w:rsid w:val="006F170B"/>
    <w:rsid w:val="007B38E6"/>
    <w:rsid w:val="00832E26"/>
    <w:rsid w:val="008632BE"/>
    <w:rsid w:val="008B311D"/>
    <w:rsid w:val="008D0387"/>
    <w:rsid w:val="008E6E95"/>
    <w:rsid w:val="009D6594"/>
    <w:rsid w:val="009F4EDC"/>
    <w:rsid w:val="00A0442A"/>
    <w:rsid w:val="00A511A4"/>
    <w:rsid w:val="00AE69EE"/>
    <w:rsid w:val="00B71624"/>
    <w:rsid w:val="00C3679A"/>
    <w:rsid w:val="00C7112B"/>
    <w:rsid w:val="00CA2A68"/>
    <w:rsid w:val="00CA373D"/>
    <w:rsid w:val="00CC4554"/>
    <w:rsid w:val="00D71708"/>
    <w:rsid w:val="00D95377"/>
    <w:rsid w:val="00EB7E47"/>
    <w:rsid w:val="00F02C37"/>
    <w:rsid w:val="00F62A4F"/>
    <w:rsid w:val="00F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170B"/>
    <w:rPr>
      <w:color w:val="0000FF"/>
      <w:u w:val="single"/>
    </w:rPr>
  </w:style>
  <w:style w:type="table" w:styleId="a4">
    <w:name w:val="Table Grid"/>
    <w:basedOn w:val="a1"/>
    <w:uiPriority w:val="59"/>
    <w:rsid w:val="006F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7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AB5"/>
  </w:style>
  <w:style w:type="paragraph" w:styleId="a7">
    <w:name w:val="footer"/>
    <w:basedOn w:val="a"/>
    <w:link w:val="a8"/>
    <w:uiPriority w:val="99"/>
    <w:unhideWhenUsed/>
    <w:rsid w:val="00047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170B"/>
    <w:rPr>
      <w:color w:val="0000FF"/>
      <w:u w:val="single"/>
    </w:rPr>
  </w:style>
  <w:style w:type="table" w:styleId="a4">
    <w:name w:val="Table Grid"/>
    <w:basedOn w:val="a1"/>
    <w:uiPriority w:val="59"/>
    <w:rsid w:val="006F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7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AB5"/>
  </w:style>
  <w:style w:type="paragraph" w:styleId="a7">
    <w:name w:val="footer"/>
    <w:basedOn w:val="a"/>
    <w:link w:val="a8"/>
    <w:uiPriority w:val="99"/>
    <w:unhideWhenUsed/>
    <w:rsid w:val="00047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maruoka</dc:creator>
  <cp:lastModifiedBy>maruoka</cp:lastModifiedBy>
  <cp:revision>2</cp:revision>
  <cp:lastPrinted>2017-11-16T05:57:00Z</cp:lastPrinted>
  <dcterms:created xsi:type="dcterms:W3CDTF">2017-12-08T00:08:00Z</dcterms:created>
  <dcterms:modified xsi:type="dcterms:W3CDTF">2017-12-08T00:08:00Z</dcterms:modified>
</cp:coreProperties>
</file>